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4274"/>
        <w:gridCol w:w="576"/>
        <w:gridCol w:w="4810"/>
      </w:tblGrid>
      <w:tr w:rsidR="003F14A6" w14:paraId="31B12552" w14:textId="77777777" w:rsidTr="003F14A6">
        <w:trPr>
          <w:trHeight w:val="737"/>
        </w:trPr>
        <w:tc>
          <w:tcPr>
            <w:tcW w:w="10343" w:type="dxa"/>
            <w:gridSpan w:val="4"/>
          </w:tcPr>
          <w:p w14:paraId="40FFD592" w14:textId="675CF899" w:rsidR="003F14A6" w:rsidRPr="005F5F6A" w:rsidRDefault="003F14A6" w:rsidP="0008431F">
            <w:pPr>
              <w:jc w:val="center"/>
              <w:rPr>
                <w:rFonts w:ascii="Montserrat" w:hAnsi="Montserrat"/>
              </w:rPr>
            </w:pPr>
            <w:r w:rsidRPr="003F14A6">
              <w:rPr>
                <w:rFonts w:ascii="Montserrat" w:hAnsi="Montserrat"/>
              </w:rPr>
              <w:t>Choose 10 ways that you would like to try to improve your time management</w:t>
            </w:r>
            <w:r>
              <w:rPr>
                <w:rFonts w:ascii="Montserrat" w:hAnsi="Montserrat"/>
              </w:rPr>
              <w:t>.</w:t>
            </w:r>
          </w:p>
        </w:tc>
      </w:tr>
      <w:tr w:rsidR="005F5F6A" w14:paraId="2D8156B6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56162554" w14:textId="328595A8" w:rsidR="005F5F6A" w:rsidRDefault="005F5F6A" w:rsidP="005F5F6A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9CB0E05" wp14:editId="0DE5B44E">
                      <wp:extent cx="189781" cy="189781"/>
                      <wp:effectExtent l="19050" t="19050" r="20320" b="20320"/>
                      <wp:docPr id="5" name="Rectangle: Rounded Corners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9194199" id="Rectangle: Rounded Corners 5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2AA2DA17" w14:textId="07718521" w:rsid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Wake up around the same time each day.</w:t>
            </w:r>
          </w:p>
        </w:tc>
        <w:tc>
          <w:tcPr>
            <w:tcW w:w="576" w:type="dxa"/>
            <w:vAlign w:val="center"/>
          </w:tcPr>
          <w:p w14:paraId="44955E46" w14:textId="774E6A04" w:rsidR="005F5F6A" w:rsidRDefault="005F5F6A" w:rsidP="005F5F6A">
            <w:pPr>
              <w:jc w:val="center"/>
              <w:rPr>
                <w:rFonts w:ascii="Montserrat" w:hAnsi="Montserrat"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8C261A8" wp14:editId="44293290">
                      <wp:extent cx="189781" cy="189781"/>
                      <wp:effectExtent l="19050" t="19050" r="20320" b="20320"/>
                      <wp:docPr id="6" name="Rectangle: Rounded Corners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20B3AE2" id="Rectangle: Rounded Corners 6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314E8CEE" w14:textId="0023D6AC" w:rsid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daily and/or weekly task lists and goals.</w:t>
            </w:r>
          </w:p>
        </w:tc>
      </w:tr>
      <w:tr w:rsidR="005F5F6A" w14:paraId="0BA7EA6A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05507B32" w14:textId="22DD770B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252CB824" wp14:editId="3FA0FA12">
                      <wp:extent cx="189781" cy="189781"/>
                      <wp:effectExtent l="19050" t="19050" r="20320" b="20320"/>
                      <wp:docPr id="7" name="Rectangle: Rounded Corners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26D01AD" id="Rectangle: Rounded Corners 7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7B92F278" w14:textId="36F95E43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Allocate time each day to job search.</w:t>
            </w:r>
          </w:p>
        </w:tc>
        <w:tc>
          <w:tcPr>
            <w:tcW w:w="576" w:type="dxa"/>
            <w:vAlign w:val="center"/>
          </w:tcPr>
          <w:p w14:paraId="1FD2739F" w14:textId="73CE612A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F72852A" wp14:editId="776B6E4D">
                      <wp:extent cx="189781" cy="189781"/>
                      <wp:effectExtent l="19050" t="19050" r="20320" b="20320"/>
                      <wp:docPr id="27" name="Rectangle: Rounded Corners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DD443E" id="Rectangle: Rounded Corners 27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67AA4F0F" w14:textId="11EA9CB5" w:rsidR="005F5F6A" w:rsidRPr="005F5F6A" w:rsidRDefault="005F5F6A" w:rsidP="005F5F6A">
            <w:pPr>
              <w:rPr>
                <w:rFonts w:ascii="Montserrat" w:hAnsi="Montserrat"/>
              </w:rPr>
            </w:pPr>
            <w:r>
              <w:rPr>
                <w:rFonts w:ascii="Montserrat" w:hAnsi="Montserrat"/>
              </w:rPr>
              <w:t>D</w:t>
            </w:r>
            <w:r w:rsidRPr="005F5F6A">
              <w:rPr>
                <w:rFonts w:ascii="Montserrat" w:hAnsi="Montserrat"/>
              </w:rPr>
              <w:t>ecide where time is wasted and change habits.</w:t>
            </w:r>
          </w:p>
        </w:tc>
      </w:tr>
      <w:tr w:rsidR="005F5F6A" w14:paraId="6FC8D37A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0639D991" w14:textId="39070180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CD16749" wp14:editId="687448EA">
                      <wp:extent cx="189781" cy="189781"/>
                      <wp:effectExtent l="19050" t="19050" r="20320" b="20320"/>
                      <wp:docPr id="8" name="Rectangle: Rounded Corner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C85CD9" id="Rectangle: Rounded Corners 8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745C5090" w14:textId="5562D112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Limit or reduce Social Media time.</w:t>
            </w:r>
          </w:p>
        </w:tc>
        <w:tc>
          <w:tcPr>
            <w:tcW w:w="576" w:type="dxa"/>
            <w:vAlign w:val="center"/>
          </w:tcPr>
          <w:p w14:paraId="482E1C00" w14:textId="27C944EA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F659627" wp14:editId="273E4B82">
                      <wp:extent cx="189781" cy="189781"/>
                      <wp:effectExtent l="19050" t="19050" r="20320" b="20320"/>
                      <wp:docPr id="28" name="Rectangle: Rounded Corners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0C01123" id="Rectangle: Rounded Corners 28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2BF4F787" w14:textId="1839E991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Avoid multitasking – focus on one job seeking task at a time.</w:t>
            </w:r>
          </w:p>
        </w:tc>
      </w:tr>
      <w:tr w:rsidR="005F5F6A" w14:paraId="48B86DA0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78E98B56" w14:textId="5F44D16F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E236710" wp14:editId="5F35C58D">
                      <wp:extent cx="189781" cy="189781"/>
                      <wp:effectExtent l="19050" t="19050" r="20320" b="20320"/>
                      <wp:docPr id="9" name="Rectangle: Rounded Corners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DBAB206" id="Rectangle: Rounded Corners 9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329354F5" w14:textId="56E79AFB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a regular space at home to complete job search tasks.</w:t>
            </w:r>
          </w:p>
        </w:tc>
        <w:tc>
          <w:tcPr>
            <w:tcW w:w="576" w:type="dxa"/>
            <w:vAlign w:val="center"/>
          </w:tcPr>
          <w:p w14:paraId="7EC96DEE" w14:textId="771D8C32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39855CC" wp14:editId="462041DC">
                      <wp:extent cx="189781" cy="189781"/>
                      <wp:effectExtent l="19050" t="19050" r="20320" b="20320"/>
                      <wp:docPr id="29" name="Rectangle: Rounded Corners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9C03147" id="Rectangle: Rounded Corners 29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108B3D39" w14:textId="16332626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Ask for help.</w:t>
            </w:r>
          </w:p>
        </w:tc>
      </w:tr>
      <w:tr w:rsidR="005F5F6A" w14:paraId="1B85FAD9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020ED91F" w14:textId="61E8CC0C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AE8E5A4" wp14:editId="13BE9308">
                      <wp:extent cx="189781" cy="189781"/>
                      <wp:effectExtent l="19050" t="19050" r="20320" b="20320"/>
                      <wp:docPr id="10" name="Rectangle: Rounded Corners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4251152" id="Rectangle: Rounded Corners 10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0EAC3CBA" w14:textId="25A18596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Start job searching in the morning.</w:t>
            </w:r>
          </w:p>
        </w:tc>
        <w:tc>
          <w:tcPr>
            <w:tcW w:w="576" w:type="dxa"/>
            <w:vAlign w:val="center"/>
          </w:tcPr>
          <w:p w14:paraId="70CED067" w14:textId="4E6D3245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E2E5DD4" wp14:editId="63D262E8">
                      <wp:extent cx="189781" cy="189781"/>
                      <wp:effectExtent l="19050" t="19050" r="20320" b="20320"/>
                      <wp:docPr id="30" name="Rectangle: Rounded Corners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784EECB" id="Rectangle: Rounded Corners 30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373B3A8C" w14:textId="77777777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boundaries – tell family and       friends not to disturb you when</w:t>
            </w:r>
          </w:p>
          <w:p w14:paraId="491DE925" w14:textId="7641E80B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completing job seeking activities.</w:t>
            </w:r>
          </w:p>
        </w:tc>
      </w:tr>
      <w:tr w:rsidR="005F5F6A" w14:paraId="43676E66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744639A9" w14:textId="3AD6614C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4D5F6791" wp14:editId="6015000A">
                      <wp:extent cx="189781" cy="189781"/>
                      <wp:effectExtent l="19050" t="19050" r="20320" b="20320"/>
                      <wp:docPr id="11" name="Rectangle: Rounded Corners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007C731" id="Rectangle: Rounded Corners 1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451EEE86" w14:textId="4E2E7100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Turn phone on silent/do not disturb when working on job seeking tasks.</w:t>
            </w:r>
          </w:p>
        </w:tc>
        <w:tc>
          <w:tcPr>
            <w:tcW w:w="576" w:type="dxa"/>
            <w:vAlign w:val="center"/>
          </w:tcPr>
          <w:p w14:paraId="03FD2FED" w14:textId="01A7DD25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FDB7C15" wp14:editId="4233E87A">
                      <wp:extent cx="189781" cy="189781"/>
                      <wp:effectExtent l="19050" t="19050" r="20320" b="20320"/>
                      <wp:docPr id="31" name="Rectangle: Rounded Corners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D86DB50" id="Rectangle: Rounded Corners 3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232451EB" w14:textId="1FFCA5F9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Prioritise time in 3 categories: Must Do, Should Do, Could Do.</w:t>
            </w:r>
          </w:p>
        </w:tc>
      </w:tr>
      <w:tr w:rsidR="005F5F6A" w14:paraId="348E8D4E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744CE539" w14:textId="1D86FCB9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E9A1408" wp14:editId="57FF540A">
                      <wp:extent cx="189781" cy="189781"/>
                      <wp:effectExtent l="19050" t="19050" r="20320" b="20320"/>
                      <wp:docPr id="12" name="Rectangle: Rounded Corners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718BEF2" id="Rectangle: Rounded Corners 12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4502AA14" w14:textId="201CF4BD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Keep résumé up to date.</w:t>
            </w:r>
          </w:p>
        </w:tc>
        <w:tc>
          <w:tcPr>
            <w:tcW w:w="576" w:type="dxa"/>
            <w:vAlign w:val="center"/>
          </w:tcPr>
          <w:p w14:paraId="441889B5" w14:textId="4DAFF72F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2AAA501" wp14:editId="17891CE3">
                      <wp:extent cx="189781" cy="189781"/>
                      <wp:effectExtent l="19050" t="19050" r="20320" b="20320"/>
                      <wp:docPr id="32" name="Rectangle: Rounded Corners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1DCF12E" id="Rectangle: Rounded Corners 32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7C67C8C8" w14:textId="53858972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Set time limits for tasks.</w:t>
            </w:r>
          </w:p>
        </w:tc>
      </w:tr>
      <w:tr w:rsidR="005F5F6A" w14:paraId="6574315A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27641B3B" w14:textId="401EF5BD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EC61C90" wp14:editId="1142B667">
                      <wp:extent cx="189781" cy="189781"/>
                      <wp:effectExtent l="19050" t="19050" r="20320" b="20320"/>
                      <wp:docPr id="19" name="Rectangle: Rounded Corners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C2F58F0" id="Rectangle: Rounded Corners 19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467576D5" w14:textId="2E38845F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Have clean interview clothes ready in wardrobe.</w:t>
            </w:r>
          </w:p>
        </w:tc>
        <w:tc>
          <w:tcPr>
            <w:tcW w:w="576" w:type="dxa"/>
            <w:vAlign w:val="center"/>
          </w:tcPr>
          <w:p w14:paraId="335BD39D" w14:textId="6E9EE5A3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0DC97F9" wp14:editId="09BF0BBE">
                      <wp:extent cx="189781" cy="189781"/>
                      <wp:effectExtent l="19050" t="19050" r="20320" b="20320"/>
                      <wp:docPr id="33" name="Rectangle: Rounded Corners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0974F2BA" id="Rectangle: Rounded Corners 33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64D1F36B" w14:textId="77870E4D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Remove distractions.</w:t>
            </w:r>
          </w:p>
        </w:tc>
      </w:tr>
      <w:tr w:rsidR="005F5F6A" w14:paraId="6A4478D9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33E18AC6" w14:textId="1893DA74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B305387" wp14:editId="08015583">
                      <wp:extent cx="189781" cy="189781"/>
                      <wp:effectExtent l="19050" t="19050" r="20320" b="20320"/>
                      <wp:docPr id="20" name="Rectangle: Rounded Corners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A644223" id="Rectangle: Rounded Corners 20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6E95A97E" w14:textId="1B213E15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a Job Search filing system on your computer.</w:t>
            </w:r>
          </w:p>
        </w:tc>
        <w:tc>
          <w:tcPr>
            <w:tcW w:w="576" w:type="dxa"/>
            <w:vAlign w:val="center"/>
          </w:tcPr>
          <w:p w14:paraId="1539774C" w14:textId="28210540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15D3270C" wp14:editId="608DA3B7">
                      <wp:extent cx="189781" cy="189781"/>
                      <wp:effectExtent l="19050" t="19050" r="20320" b="20320"/>
                      <wp:docPr id="34" name="Rectangle: Rounded Corners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83ED523" id="Rectangle: Rounded Corners 34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58A26D35" w14:textId="7E5D258B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Set task reminders on phone or computer.</w:t>
            </w:r>
          </w:p>
        </w:tc>
      </w:tr>
      <w:tr w:rsidR="005F5F6A" w14:paraId="5D85CEA4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6BC0395F" w14:textId="0A28020D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3BE361FF" wp14:editId="1D335319">
                      <wp:extent cx="189781" cy="189781"/>
                      <wp:effectExtent l="19050" t="19050" r="20320" b="20320"/>
                      <wp:docPr id="21" name="Rectangle: Rounded Corners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4B9479A" id="Rectangle: Rounded Corners 21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4865E739" w14:textId="1A1A6778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reminders on phone or computer for job search tasks.</w:t>
            </w:r>
          </w:p>
        </w:tc>
        <w:tc>
          <w:tcPr>
            <w:tcW w:w="576" w:type="dxa"/>
            <w:vAlign w:val="center"/>
          </w:tcPr>
          <w:p w14:paraId="0D5D67BD" w14:textId="1D4B3CE2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A6B6A17" wp14:editId="35D1D2D7">
                      <wp:extent cx="189781" cy="189781"/>
                      <wp:effectExtent l="19050" t="19050" r="20320" b="20320"/>
                      <wp:docPr id="35" name="Rectangle: Rounded Corners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6BE9E40" id="Rectangle: Rounded Corners 35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536179AD" w14:textId="085629E2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Make one improvement each week to manage time better next week.</w:t>
            </w:r>
          </w:p>
        </w:tc>
      </w:tr>
      <w:tr w:rsidR="005F5F6A" w14:paraId="782419A6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51324DCE" w14:textId="0FCA0E09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55892B83" wp14:editId="0A571BEE">
                      <wp:extent cx="189781" cy="189781"/>
                      <wp:effectExtent l="19050" t="19050" r="20320" b="20320"/>
                      <wp:docPr id="22" name="Rectangle: Rounded Corners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5F11EA4D" id="Rectangle: Rounded Corners 22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11DFC755" w14:textId="37A55850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Keep a job application history in Word or Excel on your computer or in Notes on your phone.</w:t>
            </w:r>
          </w:p>
        </w:tc>
        <w:tc>
          <w:tcPr>
            <w:tcW w:w="576" w:type="dxa"/>
            <w:vAlign w:val="center"/>
          </w:tcPr>
          <w:p w14:paraId="7334511B" w14:textId="5B01DE3E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1B7E9C1" wp14:editId="378F8D45">
                      <wp:extent cx="189781" cy="189781"/>
                      <wp:effectExtent l="19050" t="19050" r="20320" b="20320"/>
                      <wp:docPr id="36" name="Rectangle: Rounded Corners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FFCCF7" id="Rectangle: Rounded Corners 36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39186694" w14:textId="067EC9ED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Research effective time management.</w:t>
            </w:r>
          </w:p>
        </w:tc>
      </w:tr>
      <w:tr w:rsidR="005F5F6A" w14:paraId="2E0E0B5E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6CCE9CB8" w14:textId="5CEC6E96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55B5F4F" wp14:editId="4D644C57">
                      <wp:extent cx="189781" cy="189781"/>
                      <wp:effectExtent l="19050" t="19050" r="20320" b="20320"/>
                      <wp:docPr id="23" name="Rectangle: Rounded Corners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007C680" id="Rectangle: Rounded Corners 23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4D5F41F8" w14:textId="09689AAA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Set up a dedicated email address for job searching.</w:t>
            </w:r>
          </w:p>
        </w:tc>
        <w:tc>
          <w:tcPr>
            <w:tcW w:w="576" w:type="dxa"/>
            <w:vAlign w:val="center"/>
          </w:tcPr>
          <w:p w14:paraId="79DCCAC5" w14:textId="0542AC2E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69D41C0D" wp14:editId="09451989">
                      <wp:extent cx="189781" cy="189781"/>
                      <wp:effectExtent l="19050" t="19050" r="20320" b="20320"/>
                      <wp:docPr id="37" name="Rectangle: Rounded Corners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C2F838D" id="Rectangle: Rounded Corners 37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810" w:type="dxa"/>
            <w:vAlign w:val="center"/>
          </w:tcPr>
          <w:p w14:paraId="265BE287" w14:textId="202DB24D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Buddy up with a friend to stay motivated.</w:t>
            </w:r>
          </w:p>
        </w:tc>
      </w:tr>
      <w:tr w:rsidR="005F5F6A" w14:paraId="137F95BD" w14:textId="77777777" w:rsidTr="003F14A6">
        <w:trPr>
          <w:trHeight w:val="794"/>
        </w:trPr>
        <w:tc>
          <w:tcPr>
            <w:tcW w:w="683" w:type="dxa"/>
            <w:vAlign w:val="center"/>
          </w:tcPr>
          <w:p w14:paraId="439D830C" w14:textId="03F538E3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  <w:r>
              <w:rPr>
                <w:rFonts w:ascii="Montserrat" w:hAnsi="Montserrat"/>
                <w:b/>
                <w:bCs/>
                <w:noProof/>
              </w:rPr>
              <mc:AlternateContent>
                <mc:Choice Requires="wps">
                  <w:drawing>
                    <wp:inline distT="0" distB="0" distL="0" distR="0" wp14:anchorId="71940A8B" wp14:editId="57656B88">
                      <wp:extent cx="189781" cy="189781"/>
                      <wp:effectExtent l="19050" t="19050" r="20320" b="20320"/>
                      <wp:docPr id="24" name="Rectangle: Rounded Corners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781" cy="189781"/>
                              </a:xfrm>
                              <a:prstGeom prst="roundRect">
                                <a:avLst/>
                              </a:prstGeom>
                              <a:noFill/>
                              <a:ln w="28575">
                                <a:solidFill>
                                  <a:schemeClr val="bg1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0DACBE9" id="Rectangle: Rounded Corners 24" o:spid="_x0000_s1026" style="width:14.95pt;height:1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" filled="f" strokecolor="#bfbfbf [2412]" strokeweight="2.25pt">
                      <v:stroke joinstyle="miter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4274" w:type="dxa"/>
            <w:vAlign w:val="center"/>
          </w:tcPr>
          <w:p w14:paraId="0CB9418C" w14:textId="0C56C575" w:rsidR="005F5F6A" w:rsidRPr="005F5F6A" w:rsidRDefault="005F5F6A" w:rsidP="005F5F6A">
            <w:pPr>
              <w:rPr>
                <w:rFonts w:ascii="Montserrat" w:hAnsi="Montserrat"/>
              </w:rPr>
            </w:pPr>
            <w:r w:rsidRPr="005F5F6A">
              <w:rPr>
                <w:rFonts w:ascii="Montserrat" w:hAnsi="Montserrat"/>
              </w:rPr>
              <w:t>Create a professional voicemail on your phone.</w:t>
            </w:r>
          </w:p>
        </w:tc>
        <w:tc>
          <w:tcPr>
            <w:tcW w:w="576" w:type="dxa"/>
            <w:vAlign w:val="center"/>
          </w:tcPr>
          <w:p w14:paraId="39753E93" w14:textId="77777777" w:rsidR="005F5F6A" w:rsidRDefault="005F5F6A" w:rsidP="005F5F6A">
            <w:pPr>
              <w:jc w:val="center"/>
              <w:rPr>
                <w:rFonts w:ascii="Montserrat" w:hAnsi="Montserrat"/>
                <w:b/>
                <w:bCs/>
                <w:noProof/>
              </w:rPr>
            </w:pPr>
          </w:p>
        </w:tc>
        <w:tc>
          <w:tcPr>
            <w:tcW w:w="4810" w:type="dxa"/>
            <w:vAlign w:val="center"/>
          </w:tcPr>
          <w:p w14:paraId="61EE715B" w14:textId="77777777" w:rsidR="005F5F6A" w:rsidRPr="005F5F6A" w:rsidRDefault="005F5F6A" w:rsidP="005F5F6A">
            <w:pPr>
              <w:rPr>
                <w:rFonts w:ascii="Montserrat" w:hAnsi="Montserrat"/>
              </w:rPr>
            </w:pPr>
          </w:p>
        </w:tc>
      </w:tr>
    </w:tbl>
    <w:p w14:paraId="44CDA378" w14:textId="77777777" w:rsidR="003C6A45" w:rsidRPr="00DB0C68" w:rsidRDefault="003C6A45" w:rsidP="003F14A6">
      <w:pPr>
        <w:tabs>
          <w:tab w:val="left" w:pos="2450"/>
        </w:tabs>
        <w:rPr>
          <w:rFonts w:ascii="Montserrat" w:hAnsi="Montserrat"/>
          <w:lang w:val="en-US"/>
        </w:rPr>
      </w:pPr>
    </w:p>
    <w:sectPr w:rsidR="003C6A45" w:rsidRPr="00DB0C68" w:rsidSect="00CF275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03079B" w14:textId="77777777" w:rsidR="00A85F11" w:rsidRDefault="00A85F11" w:rsidP="00EB2980">
      <w:pPr>
        <w:spacing w:after="0" w:line="240" w:lineRule="auto"/>
      </w:pPr>
      <w:r>
        <w:separator/>
      </w:r>
    </w:p>
  </w:endnote>
  <w:endnote w:type="continuationSeparator" w:id="0">
    <w:p w14:paraId="4D74922C" w14:textId="77777777" w:rsidR="00A85F11" w:rsidRDefault="00A85F11" w:rsidP="00EB2980">
      <w:pPr>
        <w:spacing w:after="0" w:line="240" w:lineRule="auto"/>
      </w:pPr>
      <w:r>
        <w:continuationSeparator/>
      </w:r>
    </w:p>
  </w:endnote>
  <w:endnote w:type="continuationNotice" w:id="1">
    <w:p w14:paraId="230B170D" w14:textId="77777777" w:rsidR="00A85F11" w:rsidRDefault="00A85F1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ontserrat (OTF) Bold">
    <w:altName w:val="Montserra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9DC17E" w14:textId="77777777" w:rsidR="00CF275C" w:rsidRPr="00F76A2C" w:rsidRDefault="00CF275C" w:rsidP="00CF275C">
    <w:pPr>
      <w:pStyle w:val="BasicParagraph"/>
      <w:suppressAutoHyphens/>
      <w:rPr>
        <w:rFonts w:ascii="Montserrat" w:hAnsi="Montserrat" w:cs="Montserrat (OTF) Bold"/>
        <w:b/>
        <w:bCs/>
        <w:caps/>
        <w:color w:val="183052"/>
        <w:sz w:val="20"/>
        <w:szCs w:val="20"/>
      </w:rPr>
    </w:pPr>
    <w:r w:rsidRPr="00F76A2C">
      <w:rPr>
        <w:rFonts w:ascii="Montserrat" w:hAnsi="Montserrat" w:cs="Montserrat (OTF) Bold"/>
        <w:b/>
        <w:bCs/>
        <w:caps/>
        <w:color w:val="183052"/>
        <w:sz w:val="20"/>
        <w:szCs w:val="20"/>
      </w:rPr>
      <w:t xml:space="preserve">TIME MANAGEMENT -  </w:t>
    </w:r>
  </w:p>
  <w:p w14:paraId="4D14DBDF" w14:textId="77777777" w:rsidR="00CF275C" w:rsidRPr="00F76A2C" w:rsidRDefault="00CF275C" w:rsidP="00CF275C">
    <w:pPr>
      <w:pStyle w:val="Footer"/>
      <w:rPr>
        <w:rFonts w:ascii="Montserrat" w:hAnsi="Montserrat"/>
      </w:rPr>
    </w:pPr>
    <w:r w:rsidRPr="00F76A2C">
      <w:rPr>
        <w:rFonts w:ascii="Montserrat" w:hAnsi="Montserrat" w:cs="Montserrat (OTF) Bold"/>
        <w:b/>
        <w:bCs/>
        <w:caps/>
        <w:color w:val="355DFF"/>
        <w:sz w:val="20"/>
        <w:szCs w:val="20"/>
      </w:rPr>
      <w:t>YOUR MORNING ROUTINE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9B1286" w14:textId="77777777" w:rsidR="003C6A45" w:rsidRDefault="003C6A45">
    <w:pPr>
      <w:pStyle w:val="Footer"/>
    </w:pPr>
  </w:p>
  <w:p w14:paraId="71229477" w14:textId="77777777" w:rsidR="00167788" w:rsidRDefault="001677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C0FC26" w14:textId="77777777" w:rsidR="00A85F11" w:rsidRDefault="00A85F11" w:rsidP="00EB2980">
      <w:pPr>
        <w:spacing w:after="0" w:line="240" w:lineRule="auto"/>
      </w:pPr>
      <w:r>
        <w:separator/>
      </w:r>
    </w:p>
  </w:footnote>
  <w:footnote w:type="continuationSeparator" w:id="0">
    <w:p w14:paraId="715803A3" w14:textId="77777777" w:rsidR="00A85F11" w:rsidRDefault="00A85F11" w:rsidP="00EB2980">
      <w:pPr>
        <w:spacing w:after="0" w:line="240" w:lineRule="auto"/>
      </w:pPr>
      <w:r>
        <w:continuationSeparator/>
      </w:r>
    </w:p>
  </w:footnote>
  <w:footnote w:type="continuationNotice" w:id="1">
    <w:p w14:paraId="386ECE7D" w14:textId="77777777" w:rsidR="00A85F11" w:rsidRDefault="00A85F1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2D3717" w14:textId="77777777" w:rsidR="003C6A45" w:rsidRDefault="003C6A45">
    <w:pPr>
      <w:pStyle w:val="Header"/>
    </w:pPr>
  </w:p>
  <w:p w14:paraId="00A731EB" w14:textId="77777777" w:rsidR="003C6A45" w:rsidRDefault="003C6A45">
    <w:pPr>
      <w:pStyle w:val="Header"/>
    </w:pPr>
  </w:p>
  <w:p w14:paraId="2932BF91" w14:textId="77777777" w:rsidR="003C6A45" w:rsidRDefault="003C6A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39F753" w14:textId="03FC1685" w:rsidR="000E6F78" w:rsidRDefault="003F14A6">
    <w:pPr>
      <w:pStyle w:val="Header"/>
    </w:pPr>
    <w:r>
      <w:rPr>
        <w:noProof/>
      </w:rPr>
      <w:drawing>
        <wp:anchor distT="0" distB="0" distL="114300" distR="114300" simplePos="0" relativeHeight="251658242" behindDoc="1" locked="0" layoutInCell="1" allowOverlap="1" wp14:anchorId="7AB25289" wp14:editId="5926F5BC">
          <wp:simplePos x="0" y="0"/>
          <wp:positionH relativeFrom="page">
            <wp:posOffset>5080</wp:posOffset>
          </wp:positionH>
          <wp:positionV relativeFrom="paragraph">
            <wp:posOffset>26670</wp:posOffset>
          </wp:positionV>
          <wp:extent cx="7555230" cy="1842135"/>
          <wp:effectExtent l="0" t="0" r="7620" b="5715"/>
          <wp:wrapTight wrapText="bothSides">
            <wp:wrapPolygon edited="0">
              <wp:start x="0" y="0"/>
              <wp:lineTo x="0" y="21444"/>
              <wp:lineTo x="21567" y="21444"/>
              <wp:lineTo x="21567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5899"/>
                  <a:stretch/>
                </pic:blipFill>
                <pic:spPr bwMode="auto">
                  <a:xfrm>
                    <a:off x="0" y="0"/>
                    <a:ext cx="7555230" cy="184213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3635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59D439B3" wp14:editId="42E85DA2">
              <wp:simplePos x="0" y="0"/>
              <wp:positionH relativeFrom="margin">
                <wp:posOffset>-13335</wp:posOffset>
              </wp:positionH>
              <wp:positionV relativeFrom="paragraph">
                <wp:posOffset>313690</wp:posOffset>
              </wp:positionV>
              <wp:extent cx="4552950" cy="941070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52950" cy="9410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D4D6301" w14:textId="47A4AE3B" w:rsidR="00323635" w:rsidRPr="009E33AF" w:rsidRDefault="009E33AF" w:rsidP="00323635">
                          <w:pPr>
                            <w:spacing w:after="0" w:line="240" w:lineRule="auto"/>
                            <w:rPr>
                              <w:rFonts w:ascii="Montserrat" w:hAnsi="Montserrat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</w:pPr>
                          <w:r>
                            <w:rPr>
                              <w:rFonts w:ascii="Montserrat" w:hAnsi="Montserrat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  <w:t xml:space="preserve">Time Management </w:t>
                          </w:r>
                          <w:r w:rsidR="00F76A2C">
                            <w:rPr>
                              <w:rFonts w:ascii="Montserrat" w:hAnsi="Montserrat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  <w:t xml:space="preserve">Skills </w:t>
                          </w:r>
                          <w:r>
                            <w:rPr>
                              <w:rFonts w:ascii="Montserrat" w:hAnsi="Montserrat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  <w:t xml:space="preserve">– </w:t>
                          </w:r>
                          <w:r w:rsidR="00F76A2C">
                            <w:rPr>
                              <w:rFonts w:ascii="Montserrat" w:hAnsi="Montserrat" w:cstheme="minorHAnsi"/>
                              <w:b/>
                              <w:bCs/>
                              <w:color w:val="FFFFFF" w:themeColor="background1"/>
                              <w:sz w:val="52"/>
                              <w:szCs w:val="52"/>
                              <w:lang w:val="en-US"/>
                            </w:rPr>
                            <w:t>Tips for Improvement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9D439B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1.05pt;margin-top:24.7pt;width:358.5pt;height:74.1pt;z-index:2516582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" filled="f" stroked="f" strokeweight=".5pt">
              <v:textbox>
                <w:txbxContent>
                  <w:p w14:paraId="1D4D6301" w14:textId="47A4AE3B" w:rsidR="00323635" w:rsidRPr="009E33AF" w:rsidRDefault="009E33AF" w:rsidP="00323635">
                    <w:pPr>
                      <w:spacing w:after="0" w:line="240" w:lineRule="auto"/>
                      <w:rPr>
                        <w:rFonts w:ascii="Montserrat" w:hAnsi="Montserrat" w:cstheme="minorHAnsi"/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</w:rPr>
                    </w:pPr>
                    <w:r>
                      <w:rPr>
                        <w:rFonts w:ascii="Montserrat" w:hAnsi="Montserrat" w:cstheme="minorHAnsi"/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Time Management </w:t>
                    </w:r>
                    <w:r w:rsidR="00F76A2C">
                      <w:rPr>
                        <w:rFonts w:ascii="Montserrat" w:hAnsi="Montserrat" w:cstheme="minorHAnsi"/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Skills </w:t>
                    </w:r>
                    <w:r>
                      <w:rPr>
                        <w:rFonts w:ascii="Montserrat" w:hAnsi="Montserrat" w:cstheme="minorHAnsi"/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</w:rPr>
                      <w:t xml:space="preserve">– </w:t>
                    </w:r>
                    <w:r w:rsidR="00F76A2C">
                      <w:rPr>
                        <w:rFonts w:ascii="Montserrat" w:hAnsi="Montserrat" w:cstheme="minorHAnsi"/>
                        <w:b/>
                        <w:bCs/>
                        <w:color w:val="FFFFFF" w:themeColor="background1"/>
                        <w:sz w:val="52"/>
                        <w:szCs w:val="52"/>
                        <w:lang w:val="en-US"/>
                      </w:rPr>
                      <w:t>Tips for Improvement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323635"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1A790071" wp14:editId="339C60B9">
              <wp:simplePos x="0" y="0"/>
              <wp:positionH relativeFrom="margin">
                <wp:posOffset>-635</wp:posOffset>
              </wp:positionH>
              <wp:positionV relativeFrom="paragraph">
                <wp:posOffset>1270038</wp:posOffset>
              </wp:positionV>
              <wp:extent cx="4429125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29125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C59E690" w14:textId="58969536" w:rsidR="00323635" w:rsidRPr="009E33AF" w:rsidRDefault="00F76A2C" w:rsidP="00323635">
                          <w:pPr>
                            <w:rPr>
                              <w:rFonts w:ascii="Montserrat" w:hAnsi="Montserrat"/>
                              <w:b/>
                              <w:bCs/>
                              <w:color w:val="FAA210"/>
                              <w:sz w:val="28"/>
                              <w:szCs w:val="28"/>
                              <w:lang w:val="en-US"/>
                            </w:rPr>
                          </w:pPr>
                          <w:r w:rsidRPr="00F76A2C">
                            <w:rPr>
                              <w:rFonts w:ascii="Montserrat" w:hAnsi="Montserrat"/>
                              <w:b/>
                              <w:bCs/>
                              <w:color w:val="FAA210"/>
                              <w:sz w:val="28"/>
                              <w:szCs w:val="28"/>
                              <w:lang w:val="en-US"/>
                            </w:rPr>
                            <w:t>TIPS FOR EFFECTIVE TIME MANAGEMENT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790071" id="Text Box 2" o:spid="_x0000_s1027" type="#_x0000_t202" style="position:absolute;margin-left:-.05pt;margin-top:100pt;width:348.75pt;height:23.25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" filled="f" stroked="f">
              <v:textbox>
                <w:txbxContent>
                  <w:p w14:paraId="5C59E690" w14:textId="58969536" w:rsidR="00323635" w:rsidRPr="009E33AF" w:rsidRDefault="00F76A2C" w:rsidP="00323635">
                    <w:pPr>
                      <w:rPr>
                        <w:rFonts w:ascii="Montserrat" w:hAnsi="Montserrat"/>
                        <w:b/>
                        <w:bCs/>
                        <w:color w:val="FAA210"/>
                        <w:sz w:val="28"/>
                        <w:szCs w:val="28"/>
                        <w:lang w:val="en-US"/>
                      </w:rPr>
                    </w:pPr>
                    <w:r w:rsidRPr="00F76A2C">
                      <w:rPr>
                        <w:rFonts w:ascii="Montserrat" w:hAnsi="Montserrat"/>
                        <w:b/>
                        <w:bCs/>
                        <w:color w:val="FAA210"/>
                        <w:sz w:val="28"/>
                        <w:szCs w:val="28"/>
                        <w:lang w:val="en-US"/>
                      </w:rPr>
                      <w:t>TIPS FOR EFFECTIVE TIME MANAGEMENT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F837CE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C49BFF2" wp14:editId="5CC05E50">
              <wp:simplePos x="0" y="0"/>
              <wp:positionH relativeFrom="page">
                <wp:align>left</wp:align>
              </wp:positionH>
              <wp:positionV relativeFrom="paragraph">
                <wp:posOffset>-451409</wp:posOffset>
              </wp:positionV>
              <wp:extent cx="7573645" cy="476250"/>
              <wp:effectExtent l="0" t="0" r="8255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73645" cy="476250"/>
                      </a:xfrm>
                      <a:prstGeom prst="rect">
                        <a:avLst/>
                      </a:prstGeom>
                      <a:solidFill>
                        <a:srgbClr val="4363E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4397E47" id="Rectangle 1" o:spid="_x0000_s1026" style="position:absolute;margin-left:0;margin-top:-35.55pt;width:596.35pt;height:37.5pt;z-index: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" fillcolor="#4363eb" stroked="f" strokeweight="1pt">
              <w10:wrap anchorx="page"/>
            </v:rect>
          </w:pict>
        </mc:Fallback>
      </mc:AlternateContent>
    </w:r>
    <w:r w:rsidR="003C6A45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6C50BF47" wp14:editId="2356CCA1">
              <wp:simplePos x="0" y="0"/>
              <wp:positionH relativeFrom="margin">
                <wp:posOffset>-9525</wp:posOffset>
              </wp:positionH>
              <wp:positionV relativeFrom="paragraph">
                <wp:posOffset>-353695</wp:posOffset>
              </wp:positionV>
              <wp:extent cx="6632812" cy="300251"/>
              <wp:effectExtent l="0" t="0" r="0" b="508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32812" cy="30025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0E15819" w14:textId="77777777" w:rsidR="00CF275C" w:rsidRPr="00F76A2C" w:rsidRDefault="003C6A45" w:rsidP="00CF275C">
                          <w:pPr>
                            <w:rPr>
                              <w:rFonts w:ascii="Montserrat" w:hAnsi="Montserrat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</w:pPr>
                          <w:r w:rsidRPr="00F76A2C">
                            <w:rPr>
                              <w:rFonts w:ascii="Montserrat" w:hAnsi="Montserrat"/>
                              <w:color w:val="FFFFFF" w:themeColor="background1"/>
                              <w:sz w:val="24"/>
                              <w:szCs w:val="24"/>
                              <w:lang w:val="en-US"/>
                            </w:rPr>
                            <w:t>Time Management and Communication Skills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C50BF47" id="_x0000_s1028" type="#_x0000_t202" style="position:absolute;margin-left:-.75pt;margin-top:-27.85pt;width:522.25pt;height:23.6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" filled="f" stroked="f" strokeweight=".5pt">
              <v:textbox>
                <w:txbxContent>
                  <w:p w14:paraId="10E15819" w14:textId="77777777" w:rsidR="00CF275C" w:rsidRPr="00F76A2C" w:rsidRDefault="003C6A45" w:rsidP="00CF275C">
                    <w:pPr>
                      <w:rPr>
                        <w:rFonts w:ascii="Montserrat" w:hAnsi="Montserrat"/>
                        <w:color w:val="FFFFFF" w:themeColor="background1"/>
                        <w:sz w:val="24"/>
                        <w:szCs w:val="24"/>
                        <w:lang w:val="en-US"/>
                      </w:rPr>
                    </w:pPr>
                    <w:r w:rsidRPr="00F76A2C">
                      <w:rPr>
                        <w:rFonts w:ascii="Montserrat" w:hAnsi="Montserrat"/>
                        <w:color w:val="FFFFFF" w:themeColor="background1"/>
                        <w:sz w:val="24"/>
                        <w:szCs w:val="24"/>
                        <w:lang w:val="en-US"/>
                      </w:rPr>
                      <w:t>Time Management and Communication Skills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402"/>
    <w:multiLevelType w:val="multilevel"/>
    <w:tmpl w:val="FFFFFFFF"/>
    <w:lvl w:ilvl="0">
      <w:start w:val="1"/>
      <w:numFmt w:val="decimal"/>
      <w:lvlText w:val="%1."/>
      <w:lvlJc w:val="left"/>
      <w:pPr>
        <w:ind w:left="2040" w:hanging="360"/>
      </w:pPr>
      <w:rPr>
        <w:rFonts w:ascii="Montserrat" w:hAnsi="Montserrat" w:cs="Montserrat"/>
        <w:b w:val="0"/>
        <w:bCs w:val="0"/>
        <w:i w:val="0"/>
        <w:iCs w:val="0"/>
        <w:color w:val="151616"/>
        <w:w w:val="100"/>
        <w:sz w:val="24"/>
        <w:szCs w:val="24"/>
      </w:rPr>
    </w:lvl>
    <w:lvl w:ilvl="1">
      <w:numFmt w:val="bullet"/>
      <w:lvlText w:val="•"/>
      <w:lvlJc w:val="left"/>
      <w:pPr>
        <w:ind w:left="3026" w:hanging="360"/>
      </w:pPr>
    </w:lvl>
    <w:lvl w:ilvl="2">
      <w:numFmt w:val="bullet"/>
      <w:lvlText w:val="•"/>
      <w:lvlJc w:val="left"/>
      <w:pPr>
        <w:ind w:left="4013" w:hanging="360"/>
      </w:pPr>
    </w:lvl>
    <w:lvl w:ilvl="3">
      <w:numFmt w:val="bullet"/>
      <w:lvlText w:val="•"/>
      <w:lvlJc w:val="left"/>
      <w:pPr>
        <w:ind w:left="4999" w:hanging="360"/>
      </w:pPr>
    </w:lvl>
    <w:lvl w:ilvl="4">
      <w:numFmt w:val="bullet"/>
      <w:lvlText w:val="•"/>
      <w:lvlJc w:val="left"/>
      <w:pPr>
        <w:ind w:left="5986" w:hanging="360"/>
      </w:pPr>
    </w:lvl>
    <w:lvl w:ilvl="5">
      <w:numFmt w:val="bullet"/>
      <w:lvlText w:val="•"/>
      <w:lvlJc w:val="left"/>
      <w:pPr>
        <w:ind w:left="6972" w:hanging="360"/>
      </w:pPr>
    </w:lvl>
    <w:lvl w:ilvl="6">
      <w:numFmt w:val="bullet"/>
      <w:lvlText w:val="•"/>
      <w:lvlJc w:val="left"/>
      <w:pPr>
        <w:ind w:left="7959" w:hanging="360"/>
      </w:pPr>
    </w:lvl>
    <w:lvl w:ilvl="7">
      <w:numFmt w:val="bullet"/>
      <w:lvlText w:val="•"/>
      <w:lvlJc w:val="left"/>
      <w:pPr>
        <w:ind w:left="8945" w:hanging="360"/>
      </w:pPr>
    </w:lvl>
    <w:lvl w:ilvl="8">
      <w:numFmt w:val="bullet"/>
      <w:lvlText w:val="•"/>
      <w:lvlJc w:val="left"/>
      <w:pPr>
        <w:ind w:left="9932" w:hanging="360"/>
      </w:pPr>
    </w:lvl>
  </w:abstractNum>
  <w:abstractNum w:abstractNumId="1" w15:restartNumberingAfterBreak="0">
    <w:nsid w:val="21B13415"/>
    <w:multiLevelType w:val="hybridMultilevel"/>
    <w:tmpl w:val="AFCCDA44"/>
    <w:lvl w:ilvl="0" w:tplc="FFFFFFFF">
      <w:start w:val="1"/>
      <w:numFmt w:val="decimal"/>
      <w:lvlText w:val="%1."/>
      <w:lvlJc w:val="left"/>
      <w:pPr>
        <w:ind w:left="719" w:hanging="360"/>
      </w:pPr>
    </w:lvl>
    <w:lvl w:ilvl="1" w:tplc="FFFFFFFF" w:tentative="1">
      <w:start w:val="1"/>
      <w:numFmt w:val="lowerLetter"/>
      <w:lvlText w:val="%2."/>
      <w:lvlJc w:val="left"/>
      <w:pPr>
        <w:ind w:left="1439" w:hanging="360"/>
      </w:pPr>
    </w:lvl>
    <w:lvl w:ilvl="2" w:tplc="FFFFFFFF" w:tentative="1">
      <w:start w:val="1"/>
      <w:numFmt w:val="lowerRoman"/>
      <w:lvlText w:val="%3."/>
      <w:lvlJc w:val="right"/>
      <w:pPr>
        <w:ind w:left="2159" w:hanging="180"/>
      </w:pPr>
    </w:lvl>
    <w:lvl w:ilvl="3" w:tplc="FFFFFFFF" w:tentative="1">
      <w:start w:val="1"/>
      <w:numFmt w:val="decimal"/>
      <w:lvlText w:val="%4."/>
      <w:lvlJc w:val="left"/>
      <w:pPr>
        <w:ind w:left="2879" w:hanging="360"/>
      </w:pPr>
    </w:lvl>
    <w:lvl w:ilvl="4" w:tplc="FFFFFFFF" w:tentative="1">
      <w:start w:val="1"/>
      <w:numFmt w:val="lowerLetter"/>
      <w:lvlText w:val="%5."/>
      <w:lvlJc w:val="left"/>
      <w:pPr>
        <w:ind w:left="3599" w:hanging="360"/>
      </w:pPr>
    </w:lvl>
    <w:lvl w:ilvl="5" w:tplc="FFFFFFFF" w:tentative="1">
      <w:start w:val="1"/>
      <w:numFmt w:val="lowerRoman"/>
      <w:lvlText w:val="%6."/>
      <w:lvlJc w:val="right"/>
      <w:pPr>
        <w:ind w:left="4319" w:hanging="180"/>
      </w:pPr>
    </w:lvl>
    <w:lvl w:ilvl="6" w:tplc="FFFFFFFF" w:tentative="1">
      <w:start w:val="1"/>
      <w:numFmt w:val="decimal"/>
      <w:lvlText w:val="%7."/>
      <w:lvlJc w:val="left"/>
      <w:pPr>
        <w:ind w:left="5039" w:hanging="360"/>
      </w:pPr>
    </w:lvl>
    <w:lvl w:ilvl="7" w:tplc="FFFFFFFF" w:tentative="1">
      <w:start w:val="1"/>
      <w:numFmt w:val="lowerLetter"/>
      <w:lvlText w:val="%8."/>
      <w:lvlJc w:val="left"/>
      <w:pPr>
        <w:ind w:left="5759" w:hanging="360"/>
      </w:pPr>
    </w:lvl>
    <w:lvl w:ilvl="8" w:tplc="FFFFFFFF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2" w15:restartNumberingAfterBreak="0">
    <w:nsid w:val="4DA15868"/>
    <w:multiLevelType w:val="hybridMultilevel"/>
    <w:tmpl w:val="AFCCDA44"/>
    <w:lvl w:ilvl="0" w:tplc="0C09000F">
      <w:start w:val="1"/>
      <w:numFmt w:val="decimal"/>
      <w:lvlText w:val="%1."/>
      <w:lvlJc w:val="left"/>
      <w:pPr>
        <w:ind w:left="719" w:hanging="360"/>
      </w:pPr>
    </w:lvl>
    <w:lvl w:ilvl="1" w:tplc="0C090019" w:tentative="1">
      <w:start w:val="1"/>
      <w:numFmt w:val="lowerLetter"/>
      <w:lvlText w:val="%2."/>
      <w:lvlJc w:val="left"/>
      <w:pPr>
        <w:ind w:left="1439" w:hanging="360"/>
      </w:pPr>
    </w:lvl>
    <w:lvl w:ilvl="2" w:tplc="0C09001B" w:tentative="1">
      <w:start w:val="1"/>
      <w:numFmt w:val="lowerRoman"/>
      <w:lvlText w:val="%3."/>
      <w:lvlJc w:val="right"/>
      <w:pPr>
        <w:ind w:left="2159" w:hanging="180"/>
      </w:pPr>
    </w:lvl>
    <w:lvl w:ilvl="3" w:tplc="0C09000F" w:tentative="1">
      <w:start w:val="1"/>
      <w:numFmt w:val="decimal"/>
      <w:lvlText w:val="%4."/>
      <w:lvlJc w:val="left"/>
      <w:pPr>
        <w:ind w:left="2879" w:hanging="360"/>
      </w:pPr>
    </w:lvl>
    <w:lvl w:ilvl="4" w:tplc="0C090019" w:tentative="1">
      <w:start w:val="1"/>
      <w:numFmt w:val="lowerLetter"/>
      <w:lvlText w:val="%5."/>
      <w:lvlJc w:val="left"/>
      <w:pPr>
        <w:ind w:left="3599" w:hanging="360"/>
      </w:pPr>
    </w:lvl>
    <w:lvl w:ilvl="5" w:tplc="0C09001B" w:tentative="1">
      <w:start w:val="1"/>
      <w:numFmt w:val="lowerRoman"/>
      <w:lvlText w:val="%6."/>
      <w:lvlJc w:val="right"/>
      <w:pPr>
        <w:ind w:left="4319" w:hanging="180"/>
      </w:pPr>
    </w:lvl>
    <w:lvl w:ilvl="6" w:tplc="0C09000F" w:tentative="1">
      <w:start w:val="1"/>
      <w:numFmt w:val="decimal"/>
      <w:lvlText w:val="%7."/>
      <w:lvlJc w:val="left"/>
      <w:pPr>
        <w:ind w:left="5039" w:hanging="360"/>
      </w:pPr>
    </w:lvl>
    <w:lvl w:ilvl="7" w:tplc="0C090019" w:tentative="1">
      <w:start w:val="1"/>
      <w:numFmt w:val="lowerLetter"/>
      <w:lvlText w:val="%8."/>
      <w:lvlJc w:val="left"/>
      <w:pPr>
        <w:ind w:left="5759" w:hanging="360"/>
      </w:pPr>
    </w:lvl>
    <w:lvl w:ilvl="8" w:tplc="0C09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651225D5"/>
    <w:multiLevelType w:val="hybridMultilevel"/>
    <w:tmpl w:val="10F01042"/>
    <w:lvl w:ilvl="0" w:tplc="0C09000F">
      <w:start w:val="1"/>
      <w:numFmt w:val="decimal"/>
      <w:lvlText w:val="%1."/>
      <w:lvlJc w:val="left"/>
      <w:pPr>
        <w:ind w:left="359" w:hanging="360"/>
      </w:pPr>
    </w:lvl>
    <w:lvl w:ilvl="1" w:tplc="0C090019" w:tentative="1">
      <w:start w:val="1"/>
      <w:numFmt w:val="lowerLetter"/>
      <w:lvlText w:val="%2."/>
      <w:lvlJc w:val="left"/>
      <w:pPr>
        <w:ind w:left="1079" w:hanging="360"/>
      </w:pPr>
    </w:lvl>
    <w:lvl w:ilvl="2" w:tplc="0C09001B" w:tentative="1">
      <w:start w:val="1"/>
      <w:numFmt w:val="lowerRoman"/>
      <w:lvlText w:val="%3."/>
      <w:lvlJc w:val="right"/>
      <w:pPr>
        <w:ind w:left="1799" w:hanging="180"/>
      </w:pPr>
    </w:lvl>
    <w:lvl w:ilvl="3" w:tplc="0C09000F" w:tentative="1">
      <w:start w:val="1"/>
      <w:numFmt w:val="decimal"/>
      <w:lvlText w:val="%4."/>
      <w:lvlJc w:val="left"/>
      <w:pPr>
        <w:ind w:left="2519" w:hanging="360"/>
      </w:pPr>
    </w:lvl>
    <w:lvl w:ilvl="4" w:tplc="0C090019" w:tentative="1">
      <w:start w:val="1"/>
      <w:numFmt w:val="lowerLetter"/>
      <w:lvlText w:val="%5."/>
      <w:lvlJc w:val="left"/>
      <w:pPr>
        <w:ind w:left="3239" w:hanging="360"/>
      </w:pPr>
    </w:lvl>
    <w:lvl w:ilvl="5" w:tplc="0C09001B" w:tentative="1">
      <w:start w:val="1"/>
      <w:numFmt w:val="lowerRoman"/>
      <w:lvlText w:val="%6."/>
      <w:lvlJc w:val="right"/>
      <w:pPr>
        <w:ind w:left="3959" w:hanging="180"/>
      </w:pPr>
    </w:lvl>
    <w:lvl w:ilvl="6" w:tplc="0C09000F" w:tentative="1">
      <w:start w:val="1"/>
      <w:numFmt w:val="decimal"/>
      <w:lvlText w:val="%7."/>
      <w:lvlJc w:val="left"/>
      <w:pPr>
        <w:ind w:left="4679" w:hanging="360"/>
      </w:pPr>
    </w:lvl>
    <w:lvl w:ilvl="7" w:tplc="0C090019" w:tentative="1">
      <w:start w:val="1"/>
      <w:numFmt w:val="lowerLetter"/>
      <w:lvlText w:val="%8."/>
      <w:lvlJc w:val="left"/>
      <w:pPr>
        <w:ind w:left="5399" w:hanging="360"/>
      </w:pPr>
    </w:lvl>
    <w:lvl w:ilvl="8" w:tplc="0C09001B" w:tentative="1">
      <w:start w:val="1"/>
      <w:numFmt w:val="lowerRoman"/>
      <w:lvlText w:val="%9."/>
      <w:lvlJc w:val="right"/>
      <w:pPr>
        <w:ind w:left="6119" w:hanging="180"/>
      </w:pPr>
    </w:lvl>
  </w:abstractNum>
  <w:num w:numId="1" w16cid:durableId="1724214233">
    <w:abstractNumId w:val="0"/>
  </w:num>
  <w:num w:numId="2" w16cid:durableId="1610700457">
    <w:abstractNumId w:val="3"/>
  </w:num>
  <w:num w:numId="3" w16cid:durableId="675425347">
    <w:abstractNumId w:val="2"/>
  </w:num>
  <w:num w:numId="4" w16cid:durableId="9694778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6A2C"/>
    <w:rsid w:val="000809FD"/>
    <w:rsid w:val="0008431F"/>
    <w:rsid w:val="000D4FB8"/>
    <w:rsid w:val="000E6F78"/>
    <w:rsid w:val="00121D21"/>
    <w:rsid w:val="00130ED2"/>
    <w:rsid w:val="00167788"/>
    <w:rsid w:val="00170D1A"/>
    <w:rsid w:val="00172E22"/>
    <w:rsid w:val="00256DE6"/>
    <w:rsid w:val="002B4BB1"/>
    <w:rsid w:val="002E4D14"/>
    <w:rsid w:val="002F398C"/>
    <w:rsid w:val="00323635"/>
    <w:rsid w:val="003C6A45"/>
    <w:rsid w:val="003E7996"/>
    <w:rsid w:val="003F14A6"/>
    <w:rsid w:val="004336CB"/>
    <w:rsid w:val="004506E8"/>
    <w:rsid w:val="004576AB"/>
    <w:rsid w:val="00474195"/>
    <w:rsid w:val="004F1D62"/>
    <w:rsid w:val="005228D9"/>
    <w:rsid w:val="00535696"/>
    <w:rsid w:val="00540C8E"/>
    <w:rsid w:val="005F5F6A"/>
    <w:rsid w:val="006249AA"/>
    <w:rsid w:val="006B6571"/>
    <w:rsid w:val="006D1A7C"/>
    <w:rsid w:val="007B2DC7"/>
    <w:rsid w:val="007F0ABC"/>
    <w:rsid w:val="00836EF0"/>
    <w:rsid w:val="0086797E"/>
    <w:rsid w:val="009931A7"/>
    <w:rsid w:val="009E33AF"/>
    <w:rsid w:val="00A37B86"/>
    <w:rsid w:val="00A85F11"/>
    <w:rsid w:val="00BB2824"/>
    <w:rsid w:val="00BD2526"/>
    <w:rsid w:val="00BD6C17"/>
    <w:rsid w:val="00CF275C"/>
    <w:rsid w:val="00D14D2C"/>
    <w:rsid w:val="00D64578"/>
    <w:rsid w:val="00DB0C68"/>
    <w:rsid w:val="00E37AA5"/>
    <w:rsid w:val="00E41AEA"/>
    <w:rsid w:val="00EB2980"/>
    <w:rsid w:val="00EB336E"/>
    <w:rsid w:val="00F76A2C"/>
    <w:rsid w:val="00F837CE"/>
    <w:rsid w:val="00FA2BDC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2A259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06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980"/>
  </w:style>
  <w:style w:type="paragraph" w:styleId="Footer">
    <w:name w:val="footer"/>
    <w:basedOn w:val="Normal"/>
    <w:link w:val="FooterChar"/>
    <w:uiPriority w:val="99"/>
    <w:unhideWhenUsed/>
    <w:rsid w:val="00EB29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980"/>
  </w:style>
  <w:style w:type="table" w:styleId="TableGrid">
    <w:name w:val="Table Grid"/>
    <w:basedOn w:val="TableNormal"/>
    <w:uiPriority w:val="39"/>
    <w:rsid w:val="00EB2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EB298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1"/>
    <w:qFormat/>
    <w:rsid w:val="00130ED2"/>
    <w:pPr>
      <w:widowControl w:val="0"/>
      <w:autoSpaceDE w:val="0"/>
      <w:autoSpaceDN w:val="0"/>
      <w:adjustRightInd w:val="0"/>
      <w:spacing w:after="0" w:line="240" w:lineRule="auto"/>
    </w:pPr>
    <w:rPr>
      <w:rFonts w:ascii="Montserrat" w:eastAsiaTheme="minorEastAsia" w:hAnsi="Montserrat" w:cs="Montserrat"/>
      <w:sz w:val="24"/>
      <w:szCs w:val="24"/>
      <w:lang w:eastAsia="en-AU"/>
    </w:rPr>
  </w:style>
  <w:style w:type="character" w:customStyle="1" w:styleId="BodyTextChar">
    <w:name w:val="Body Text Char"/>
    <w:basedOn w:val="DefaultParagraphFont"/>
    <w:link w:val="BodyText"/>
    <w:uiPriority w:val="1"/>
    <w:rsid w:val="00130ED2"/>
    <w:rPr>
      <w:rFonts w:ascii="Montserrat" w:eastAsiaTheme="minorEastAsia" w:hAnsi="Montserrat" w:cs="Montserrat"/>
      <w:sz w:val="24"/>
      <w:szCs w:val="24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4506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1"/>
    <w:qFormat/>
    <w:rsid w:val="00474195"/>
    <w:pPr>
      <w:widowControl w:val="0"/>
      <w:autoSpaceDE w:val="0"/>
      <w:autoSpaceDN w:val="0"/>
      <w:adjustRightInd w:val="0"/>
      <w:spacing w:before="36" w:after="0" w:line="240" w:lineRule="auto"/>
      <w:ind w:left="2040" w:hanging="361"/>
    </w:pPr>
    <w:rPr>
      <w:rFonts w:ascii="Montserrat" w:eastAsiaTheme="minorEastAsia" w:hAnsi="Montserrat" w:cs="Montserrat"/>
      <w:sz w:val="24"/>
      <w:szCs w:val="24"/>
      <w:lang w:eastAsia="en-AU"/>
    </w:rPr>
  </w:style>
  <w:style w:type="paragraph" w:customStyle="1" w:styleId="TableParagraph">
    <w:name w:val="Table Paragraph"/>
    <w:basedOn w:val="Normal"/>
    <w:uiPriority w:val="1"/>
    <w:qFormat/>
    <w:rsid w:val="006D1A7C"/>
    <w:pPr>
      <w:widowControl w:val="0"/>
      <w:autoSpaceDE w:val="0"/>
      <w:autoSpaceDN w:val="0"/>
      <w:adjustRightInd w:val="0"/>
      <w:spacing w:after="0" w:line="240" w:lineRule="auto"/>
    </w:pPr>
    <w:rPr>
      <w:rFonts w:ascii="Montserrat" w:eastAsiaTheme="minorEastAsia" w:hAnsi="Montserrat" w:cs="Montserrat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D645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457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45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5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57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1166</Characters>
  <Application>Microsoft Office Word</Application>
  <DocSecurity>0</DocSecurity>
  <Lines>194</Lines>
  <Paragraphs>85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2024-11-25T00:08:00Z</dcterms:created>
  <dcterms:modified xsi:type="dcterms:W3CDTF">2024-11-25T00:09:00Z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2024-11-25T00:09:07Z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cf0b0065-967f-473b-8566-e15b421ddcd0</vt:lpwstr>
  </property>
  <property fmtid="{D5CDD505-2E9C-101B-9397-08002B2CF9AE}" pid="8" name="MSIP_Label_79d889eb-932f-4752-8739-64d25806ef64_ContentBits">
    <vt:lpwstr>0</vt:lpwstr>
  </property>
</Properties>
</file>